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2FB7F" w14:textId="7EE27825" w:rsidR="00D31FF5" w:rsidRDefault="00BE4D47" w:rsidP="00D31FF5">
      <w:pPr>
        <w:pStyle w:val="Ttulo1"/>
        <w:numPr>
          <w:ilvl w:val="0"/>
          <w:numId w:val="0"/>
        </w:numPr>
        <w:jc w:val="center"/>
      </w:pPr>
      <w:r>
        <w:t xml:space="preserve">ANEXO </w:t>
      </w:r>
      <w:r w:rsidR="007B12A7">
        <w:t>K</w:t>
      </w:r>
    </w:p>
    <w:p w14:paraId="53C7194B" w14:textId="77777777" w:rsidR="00D31FF5" w:rsidRDefault="00D31FF5" w:rsidP="00D31FF5"/>
    <w:p w14:paraId="18222A24" w14:textId="77777777" w:rsidR="00D31FF5" w:rsidRDefault="00545C47" w:rsidP="00D31FF5">
      <w:pPr>
        <w:pStyle w:val="Standard"/>
        <w:tabs>
          <w:tab w:val="left" w:pos="0"/>
        </w:tabs>
        <w:spacing w:before="58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MODELO - </w:t>
      </w:r>
      <w:r w:rsidR="00D31FF5">
        <w:rPr>
          <w:rFonts w:ascii="Times New Roman" w:eastAsia="Times New Roman" w:hAnsi="Times New Roman" w:cs="Times New Roman"/>
          <w:b/>
          <w:color w:val="000000"/>
        </w:rPr>
        <w:t>PLANEJAMENTO DE SERVIÇO EXTRAORDINÁRIO</w:t>
      </w:r>
    </w:p>
    <w:p w14:paraId="71B75D06" w14:textId="77777777" w:rsidR="00D31FF5" w:rsidRDefault="00D31FF5" w:rsidP="00D31FF5">
      <w:pPr>
        <w:pStyle w:val="Standard"/>
        <w:tabs>
          <w:tab w:val="left" w:pos="0"/>
        </w:tabs>
        <w:spacing w:before="58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2278A6FE" w14:textId="77777777" w:rsidR="00D31FF5" w:rsidRDefault="00D31FF5" w:rsidP="00D31FF5">
      <w:pPr>
        <w:pStyle w:val="Standard"/>
        <w:tabs>
          <w:tab w:val="left" w:pos="0"/>
        </w:tabs>
        <w:spacing w:before="58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09AB22D6" w14:textId="77777777" w:rsidR="00881168" w:rsidRDefault="00F57DD0">
      <w:r w:rsidRPr="00F57DD0">
        <w:rPr>
          <w:noProof/>
          <w:lang w:eastAsia="pt-BR"/>
        </w:rPr>
        <w:drawing>
          <wp:inline distT="0" distB="0" distL="0" distR="0" wp14:anchorId="74FBAE56" wp14:editId="765BFE9E">
            <wp:extent cx="8892540" cy="3561281"/>
            <wp:effectExtent l="0" t="0" r="3810" b="127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3561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6426F0" w14:textId="77777777" w:rsidR="006B6A69" w:rsidRDefault="00881168" w:rsidP="00881168">
      <w:pPr>
        <w:tabs>
          <w:tab w:val="left" w:pos="3220"/>
        </w:tabs>
      </w:pPr>
      <w:r>
        <w:tab/>
      </w:r>
    </w:p>
    <w:p w14:paraId="6E368BB1" w14:textId="77777777" w:rsidR="00881168" w:rsidRDefault="00881168" w:rsidP="00881168">
      <w:pPr>
        <w:tabs>
          <w:tab w:val="left" w:pos="3220"/>
        </w:tabs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858"/>
        <w:gridCol w:w="648"/>
        <w:gridCol w:w="519"/>
        <w:gridCol w:w="2064"/>
        <w:gridCol w:w="1749"/>
        <w:gridCol w:w="2064"/>
        <w:gridCol w:w="1749"/>
        <w:gridCol w:w="2064"/>
        <w:gridCol w:w="1749"/>
      </w:tblGrid>
      <w:tr w:rsidR="00881168" w:rsidRPr="00881168" w14:paraId="5861DC94" w14:textId="77777777" w:rsidTr="00881168">
        <w:trPr>
          <w:trHeight w:val="990"/>
          <w:tblCellSpacing w:w="0" w:type="dxa"/>
        </w:trPr>
        <w:tc>
          <w:tcPr>
            <w:tcW w:w="14430" w:type="dxa"/>
            <w:gridSpan w:val="10"/>
            <w:vAlign w:val="center"/>
            <w:hideMark/>
          </w:tcPr>
          <w:p w14:paraId="3D9A0295" w14:textId="77777777" w:rsidR="00881168" w:rsidRPr="00881168" w:rsidRDefault="00881168" w:rsidP="00881168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pt-BR"/>
              </w:rPr>
            </w:pPr>
            <w:r w:rsidRPr="0088116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lastRenderedPageBreak/>
              <w:t>CUSTOS ESTIMADOS PARA SERVIÇOS EXTRAORDINÁRIOS E SUBCONTRATADOS</w:t>
            </w:r>
          </w:p>
        </w:tc>
      </w:tr>
      <w:tr w:rsidR="00881168" w:rsidRPr="00881168" w14:paraId="3C321BD2" w14:textId="77777777" w:rsidTr="00881168">
        <w:trPr>
          <w:trHeight w:val="990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4586"/>
            <w:vAlign w:val="center"/>
            <w:hideMark/>
          </w:tcPr>
          <w:p w14:paraId="3D57FA6C" w14:textId="77777777" w:rsidR="00881168" w:rsidRPr="00881168" w:rsidRDefault="00881168" w:rsidP="00881168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pt-BR"/>
              </w:rPr>
            </w:pPr>
            <w:r w:rsidRPr="0088116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t-BR"/>
              </w:rPr>
              <w:t>SERVIÇO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4586"/>
            <w:vAlign w:val="center"/>
            <w:hideMark/>
          </w:tcPr>
          <w:p w14:paraId="732EE735" w14:textId="77777777" w:rsidR="00881168" w:rsidRPr="00881168" w:rsidRDefault="00881168" w:rsidP="00881168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pt-BR"/>
              </w:rPr>
            </w:pPr>
            <w:r w:rsidRPr="0088116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t-BR"/>
              </w:rPr>
              <w:t>EMPRESA 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4586"/>
            <w:vAlign w:val="center"/>
            <w:hideMark/>
          </w:tcPr>
          <w:p w14:paraId="6968E49F" w14:textId="77777777" w:rsidR="00881168" w:rsidRPr="00881168" w:rsidRDefault="00881168" w:rsidP="00881168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pt-BR"/>
              </w:rPr>
            </w:pPr>
            <w:r w:rsidRPr="0088116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t-BR"/>
              </w:rPr>
              <w:t>EMPRESA 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4586"/>
            <w:vAlign w:val="center"/>
            <w:hideMark/>
          </w:tcPr>
          <w:p w14:paraId="78179813" w14:textId="77777777" w:rsidR="00881168" w:rsidRPr="00881168" w:rsidRDefault="00881168" w:rsidP="00881168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pt-BR"/>
              </w:rPr>
            </w:pPr>
            <w:r w:rsidRPr="0088116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t-BR"/>
              </w:rPr>
              <w:t>EMPRESA 3</w:t>
            </w:r>
          </w:p>
        </w:tc>
      </w:tr>
      <w:tr w:rsidR="00881168" w:rsidRPr="00881168" w14:paraId="614DE9AC" w14:textId="77777777" w:rsidTr="00881168">
        <w:trPr>
          <w:trHeight w:val="9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21822" w14:textId="77777777" w:rsidR="00881168" w:rsidRPr="00881168" w:rsidRDefault="00881168" w:rsidP="00881168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4D02D" w14:textId="77777777" w:rsidR="00881168" w:rsidRPr="00881168" w:rsidRDefault="00881168" w:rsidP="00881168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pt-BR"/>
              </w:rPr>
            </w:pPr>
            <w:r w:rsidRPr="00881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Endereço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349E8" w14:textId="77777777" w:rsidR="00881168" w:rsidRPr="00881168" w:rsidRDefault="00881168" w:rsidP="00881168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pt-BR"/>
              </w:rPr>
            </w:pPr>
            <w:r w:rsidRPr="00881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Endereço 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710FC" w14:textId="77777777" w:rsidR="00881168" w:rsidRPr="00881168" w:rsidRDefault="00881168" w:rsidP="00881168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pt-BR"/>
              </w:rPr>
            </w:pPr>
            <w:r w:rsidRPr="00881168">
              <w:rPr>
                <w:rFonts w:ascii="Times New Roman1" w:eastAsia="Times New Roman" w:hAnsi="Times New Roman1" w:cs="Times New Roman"/>
                <w:color w:val="000000"/>
                <w:sz w:val="20"/>
                <w:szCs w:val="20"/>
                <w:lang w:eastAsia="pt-BR"/>
              </w:rPr>
              <w:t>Endereço 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38D3B" w14:textId="77777777" w:rsidR="00881168" w:rsidRPr="00881168" w:rsidRDefault="00881168" w:rsidP="00881168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pt-BR"/>
              </w:rPr>
            </w:pPr>
            <w:r w:rsidRPr="00881168">
              <w:rPr>
                <w:rFonts w:ascii="Times New Roman1" w:eastAsia="Times New Roman" w:hAnsi="Times New Roman1" w:cs="Times New Roman"/>
                <w:color w:val="000000"/>
                <w:sz w:val="20"/>
                <w:szCs w:val="20"/>
                <w:lang w:eastAsia="pt-BR"/>
              </w:rPr>
              <w:t>Endereço 3</w:t>
            </w:r>
          </w:p>
        </w:tc>
      </w:tr>
      <w:tr w:rsidR="00881168" w:rsidRPr="00881168" w14:paraId="207FC7D9" w14:textId="77777777" w:rsidTr="00881168">
        <w:trPr>
          <w:trHeight w:val="39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A5224" w14:textId="77777777" w:rsidR="00881168" w:rsidRPr="00881168" w:rsidRDefault="00881168" w:rsidP="00881168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DDCB5" w14:textId="77777777" w:rsidR="00881168" w:rsidRPr="00881168" w:rsidRDefault="00881168" w:rsidP="00881168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pt-BR"/>
              </w:rPr>
            </w:pPr>
            <w:r w:rsidRPr="00881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Contato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8FD58" w14:textId="77777777" w:rsidR="00881168" w:rsidRPr="00881168" w:rsidRDefault="00881168" w:rsidP="00881168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pt-BR"/>
              </w:rPr>
            </w:pPr>
            <w:r w:rsidRPr="00881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C00E5" w14:textId="77777777" w:rsidR="00881168" w:rsidRPr="00881168" w:rsidRDefault="00881168" w:rsidP="00881168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pt-BR"/>
              </w:rPr>
            </w:pPr>
            <w:r w:rsidRPr="00881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B288E" w14:textId="77777777" w:rsidR="00881168" w:rsidRPr="00881168" w:rsidRDefault="00881168" w:rsidP="00881168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pt-BR"/>
              </w:rPr>
            </w:pPr>
            <w:r w:rsidRPr="00881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</w:t>
            </w:r>
          </w:p>
        </w:tc>
      </w:tr>
      <w:tr w:rsidR="00881168" w:rsidRPr="00881168" w14:paraId="267CE29A" w14:textId="77777777" w:rsidTr="00881168">
        <w:trPr>
          <w:trHeight w:val="37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297C3" w14:textId="77777777" w:rsidR="00881168" w:rsidRPr="00881168" w:rsidRDefault="00881168" w:rsidP="00881168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4FC12" w14:textId="77777777" w:rsidR="00881168" w:rsidRPr="00881168" w:rsidRDefault="00881168" w:rsidP="00881168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pt-BR"/>
              </w:rPr>
            </w:pPr>
            <w:r w:rsidRPr="00881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Telefone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6E50E" w14:textId="77777777" w:rsidR="00881168" w:rsidRPr="00881168" w:rsidRDefault="00881168" w:rsidP="00881168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pt-BR"/>
              </w:rPr>
            </w:pPr>
            <w:r w:rsidRPr="00881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tel.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E0B80" w14:textId="77777777" w:rsidR="00881168" w:rsidRPr="00881168" w:rsidRDefault="00881168" w:rsidP="00881168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pt-BR"/>
              </w:rPr>
            </w:pPr>
            <w:r w:rsidRPr="00881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tel.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BF6EE" w14:textId="77777777" w:rsidR="00881168" w:rsidRPr="00881168" w:rsidRDefault="00881168" w:rsidP="00881168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pt-BR"/>
              </w:rPr>
            </w:pPr>
            <w:r w:rsidRPr="00881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tel.</w:t>
            </w:r>
          </w:p>
        </w:tc>
      </w:tr>
      <w:tr w:rsidR="00881168" w:rsidRPr="00881168" w14:paraId="012EB4C1" w14:textId="77777777" w:rsidTr="00881168">
        <w:trPr>
          <w:trHeight w:val="99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DF521" w14:textId="77777777" w:rsidR="00881168" w:rsidRPr="00881168" w:rsidRDefault="00881168" w:rsidP="00881168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pt-BR"/>
              </w:rPr>
            </w:pPr>
            <w:r w:rsidRPr="00881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1BBE5" w14:textId="77777777" w:rsidR="00881168" w:rsidRPr="00881168" w:rsidRDefault="00881168" w:rsidP="00881168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pt-BR"/>
              </w:rPr>
            </w:pPr>
            <w:r w:rsidRPr="00881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20FEA" w14:textId="77777777" w:rsidR="00881168" w:rsidRPr="00881168" w:rsidRDefault="00881168" w:rsidP="00881168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pt-BR"/>
              </w:rPr>
            </w:pPr>
            <w:r w:rsidRPr="00881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9680A" w14:textId="77777777" w:rsidR="00881168" w:rsidRPr="00881168" w:rsidRDefault="00881168" w:rsidP="00881168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pt-BR"/>
              </w:rPr>
            </w:pPr>
            <w:r w:rsidRPr="00881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Qtd.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90DEB" w14:textId="77777777" w:rsidR="00881168" w:rsidRPr="00881168" w:rsidRDefault="00881168" w:rsidP="00881168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pt-BR"/>
              </w:rPr>
            </w:pPr>
            <w:r w:rsidRPr="00881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Preço Unitário (R$)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7B262" w14:textId="77777777" w:rsidR="00881168" w:rsidRPr="00881168" w:rsidRDefault="00881168" w:rsidP="00881168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pt-BR"/>
              </w:rPr>
            </w:pPr>
            <w:r w:rsidRPr="00881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Preço Total (R$)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3346A" w14:textId="77777777" w:rsidR="00881168" w:rsidRPr="00881168" w:rsidRDefault="00881168" w:rsidP="00881168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pt-BR"/>
              </w:rPr>
            </w:pPr>
            <w:r w:rsidRPr="00881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Preço Unitário (R$)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EA60A" w14:textId="77777777" w:rsidR="00881168" w:rsidRPr="00881168" w:rsidRDefault="00881168" w:rsidP="00881168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pt-BR"/>
              </w:rPr>
            </w:pPr>
            <w:r w:rsidRPr="00881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Preço Total (R$)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F4BE2D" w14:textId="77777777" w:rsidR="00881168" w:rsidRPr="00881168" w:rsidRDefault="00881168" w:rsidP="00881168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pt-BR"/>
              </w:rPr>
            </w:pPr>
            <w:r w:rsidRPr="00881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Preço Unitário (R$)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09772" w14:textId="77777777" w:rsidR="00881168" w:rsidRPr="00881168" w:rsidRDefault="00881168" w:rsidP="00881168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pt-BR"/>
              </w:rPr>
            </w:pPr>
            <w:r w:rsidRPr="00881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Preço Total (R$)</w:t>
            </w:r>
          </w:p>
        </w:tc>
      </w:tr>
      <w:tr w:rsidR="00881168" w:rsidRPr="00881168" w14:paraId="0F7BBF24" w14:textId="77777777" w:rsidTr="00881168">
        <w:trPr>
          <w:trHeight w:val="204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8F666" w14:textId="77777777" w:rsidR="00881168" w:rsidRPr="00881168" w:rsidRDefault="00881168" w:rsidP="00881168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pt-BR"/>
              </w:rPr>
            </w:pPr>
            <w:r w:rsidRPr="00881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71A04A" w14:textId="77777777" w:rsidR="00881168" w:rsidRPr="00881168" w:rsidRDefault="00881168" w:rsidP="00881168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F1836" w14:textId="77777777" w:rsidR="00881168" w:rsidRPr="00881168" w:rsidRDefault="00881168" w:rsidP="00881168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0CDF1" w14:textId="77777777" w:rsidR="00881168" w:rsidRPr="00881168" w:rsidRDefault="00881168" w:rsidP="00881168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9A057" w14:textId="77777777" w:rsidR="00881168" w:rsidRPr="00881168" w:rsidRDefault="00881168" w:rsidP="00881168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92B4F" w14:textId="77777777" w:rsidR="00881168" w:rsidRPr="00881168" w:rsidRDefault="00881168" w:rsidP="00881168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F395D" w14:textId="77777777" w:rsidR="00881168" w:rsidRPr="00881168" w:rsidRDefault="00881168" w:rsidP="00881168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85917" w14:textId="77777777" w:rsidR="00881168" w:rsidRPr="00881168" w:rsidRDefault="00881168" w:rsidP="00881168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E7297" w14:textId="77777777" w:rsidR="00881168" w:rsidRPr="00881168" w:rsidRDefault="00881168" w:rsidP="00881168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EDD47" w14:textId="77777777" w:rsidR="00881168" w:rsidRPr="00881168" w:rsidRDefault="00881168" w:rsidP="00881168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881168" w:rsidRPr="00881168" w14:paraId="5C7D587C" w14:textId="77777777" w:rsidTr="00881168">
        <w:trPr>
          <w:trHeight w:val="450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609375" w14:textId="77777777" w:rsidR="00881168" w:rsidRPr="00881168" w:rsidRDefault="00881168" w:rsidP="00881168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pt-BR"/>
              </w:rPr>
            </w:pPr>
            <w:r w:rsidRPr="008811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5BF01" w14:textId="77777777" w:rsidR="00881168" w:rsidRPr="00881168" w:rsidRDefault="00881168" w:rsidP="00881168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20"/>
                <w:szCs w:val="20"/>
                <w:lang w:eastAsia="pt-BR"/>
              </w:rPr>
            </w:pPr>
            <w:r w:rsidRPr="008811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</w:t>
            </w:r>
          </w:p>
        </w:tc>
      </w:tr>
    </w:tbl>
    <w:p w14:paraId="4FB8860E" w14:textId="77777777" w:rsidR="00881168" w:rsidRPr="00881168" w:rsidRDefault="00881168" w:rsidP="00881168">
      <w:pPr>
        <w:tabs>
          <w:tab w:val="left" w:pos="3220"/>
        </w:tabs>
      </w:pPr>
    </w:p>
    <w:sectPr w:rsidR="00881168" w:rsidRPr="00881168" w:rsidSect="00F57DD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adea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1">
    <w:altName w:val="Times New Roman"/>
    <w:panose1 w:val="00000000000000000000"/>
    <w:charset w:val="00"/>
    <w:family w:val="roman"/>
    <w:notTrueType/>
    <w:pitch w:val="default"/>
  </w:font>
  <w:font w:name="Times New Roman1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AA302B"/>
    <w:multiLevelType w:val="multilevel"/>
    <w:tmpl w:val="047A2706"/>
    <w:styleLink w:val="WWOutlineListStyle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2"/>
      <w:numFmt w:val="decimal"/>
      <w:pStyle w:val="Ttulo5"/>
      <w:lvlText w:val="%5"/>
      <w:lvlJc w:val="left"/>
      <w:pPr>
        <w:ind w:left="360" w:hanging="360"/>
      </w:pPr>
      <w:rPr>
        <w:rFonts w:eastAsia="Arial-BoldMT" w:cs="Arial-BoldMT"/>
        <w:b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268126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AD1"/>
    <w:rsid w:val="00222F67"/>
    <w:rsid w:val="00545C47"/>
    <w:rsid w:val="006B6A69"/>
    <w:rsid w:val="007B12A7"/>
    <w:rsid w:val="007B4B8B"/>
    <w:rsid w:val="00881168"/>
    <w:rsid w:val="00925B1E"/>
    <w:rsid w:val="009C3363"/>
    <w:rsid w:val="00A5102F"/>
    <w:rsid w:val="00BE4D47"/>
    <w:rsid w:val="00C2369B"/>
    <w:rsid w:val="00CA5AD1"/>
    <w:rsid w:val="00D31FF5"/>
    <w:rsid w:val="00DE133B"/>
    <w:rsid w:val="00E97D99"/>
    <w:rsid w:val="00F5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1EC00"/>
  <w15:docId w15:val="{F8E026AB-D309-406E-BCC3-1BA8F55A5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FF5"/>
  </w:style>
  <w:style w:type="paragraph" w:styleId="Ttulo1">
    <w:name w:val="heading 1"/>
    <w:basedOn w:val="Normal"/>
    <w:next w:val="Normal"/>
    <w:link w:val="Ttulo1Char"/>
    <w:rsid w:val="00D31FF5"/>
    <w:pPr>
      <w:widowControl w:val="0"/>
      <w:numPr>
        <w:numId w:val="1"/>
      </w:numPr>
      <w:shd w:val="clear" w:color="auto" w:fill="E6E6FF"/>
      <w:suppressAutoHyphens/>
      <w:autoSpaceDN w:val="0"/>
      <w:spacing w:before="120" w:after="120" w:line="100" w:lineRule="atLeast"/>
      <w:jc w:val="both"/>
      <w:textAlignment w:val="baseline"/>
      <w:outlineLvl w:val="0"/>
    </w:pPr>
    <w:rPr>
      <w:rFonts w:ascii="Times New Roman" w:eastAsia="Arial-BoldMT" w:hAnsi="Times New Roman" w:cs="Times New Roman"/>
      <w:b/>
      <w:bCs/>
      <w:kern w:val="3"/>
      <w:sz w:val="24"/>
      <w:szCs w:val="24"/>
      <w:lang w:eastAsia="zh-CN" w:bidi="hi-IN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31FF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aliases w:val="NÍVEL 4"/>
    <w:basedOn w:val="Ttulo4"/>
    <w:next w:val="Normal"/>
    <w:link w:val="Ttulo5Char"/>
    <w:qFormat/>
    <w:rsid w:val="00D31FF5"/>
    <w:pPr>
      <w:keepLines w:val="0"/>
      <w:widowControl w:val="0"/>
      <w:numPr>
        <w:ilvl w:val="4"/>
        <w:numId w:val="1"/>
      </w:numPr>
      <w:tabs>
        <w:tab w:val="left" w:pos="273"/>
      </w:tabs>
      <w:suppressAutoHyphens/>
      <w:autoSpaceDN w:val="0"/>
      <w:spacing w:before="120" w:after="120" w:line="240" w:lineRule="auto"/>
      <w:jc w:val="both"/>
      <w:textAlignment w:val="baseline"/>
      <w:outlineLvl w:val="4"/>
    </w:pPr>
    <w:rPr>
      <w:rFonts w:ascii="Times New Roman" w:eastAsia="Times New Roman" w:hAnsi="Times New Roman" w:cs="Times New Roman"/>
      <w:bCs/>
      <w:i w:val="0"/>
      <w:iCs w:val="0"/>
      <w:color w:val="auto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31FF5"/>
    <w:rPr>
      <w:rFonts w:ascii="Times New Roman" w:eastAsia="Arial-BoldMT" w:hAnsi="Times New Roman" w:cs="Times New Roman"/>
      <w:b/>
      <w:bCs/>
      <w:kern w:val="3"/>
      <w:sz w:val="24"/>
      <w:szCs w:val="24"/>
      <w:shd w:val="clear" w:color="auto" w:fill="E6E6FF"/>
      <w:lang w:eastAsia="zh-CN" w:bidi="hi-IN"/>
    </w:rPr>
  </w:style>
  <w:style w:type="character" w:customStyle="1" w:styleId="Ttulo5Char">
    <w:name w:val="Título 5 Char"/>
    <w:aliases w:val="NÍVEL 4 Char"/>
    <w:basedOn w:val="Fontepargpadro"/>
    <w:link w:val="Ttulo5"/>
    <w:rsid w:val="00D31FF5"/>
    <w:rPr>
      <w:rFonts w:ascii="Times New Roman" w:eastAsia="Times New Roman" w:hAnsi="Times New Roman" w:cs="Times New Roman"/>
      <w:bCs/>
      <w:kern w:val="3"/>
      <w:sz w:val="24"/>
      <w:szCs w:val="24"/>
      <w:lang w:eastAsia="zh-CN" w:bidi="hi-IN"/>
    </w:rPr>
  </w:style>
  <w:style w:type="numbering" w:customStyle="1" w:styleId="WWOutlineListStyle">
    <w:name w:val="WW_OutlineListStyle"/>
    <w:basedOn w:val="Semlista"/>
    <w:rsid w:val="00D31FF5"/>
    <w:pPr>
      <w:numPr>
        <w:numId w:val="1"/>
      </w:numPr>
    </w:pPr>
  </w:style>
  <w:style w:type="paragraph" w:customStyle="1" w:styleId="Standard">
    <w:name w:val="Standard"/>
    <w:rsid w:val="00D31FF5"/>
    <w:pPr>
      <w:widowControl w:val="0"/>
      <w:suppressAutoHyphens/>
      <w:autoSpaceDN w:val="0"/>
      <w:spacing w:after="0" w:line="240" w:lineRule="auto"/>
      <w:textAlignment w:val="baseline"/>
    </w:pPr>
    <w:rPr>
      <w:rFonts w:ascii="Caladea" w:eastAsia="Caladea" w:hAnsi="Caladea" w:cs="Caladea"/>
      <w:kern w:val="3"/>
      <w:sz w:val="24"/>
      <w:szCs w:val="24"/>
      <w:lang w:eastAsia="zh-CN" w:bidi="hi-IN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31FF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2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2F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16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Procuradoria Geral da República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Italo Yure Braga Arruda</dc:creator>
  <cp:lastModifiedBy>cdyonne@gmail.com</cp:lastModifiedBy>
  <cp:revision>3</cp:revision>
  <dcterms:created xsi:type="dcterms:W3CDTF">2025-03-19T13:23:00Z</dcterms:created>
  <dcterms:modified xsi:type="dcterms:W3CDTF">2025-03-19T13:25:00Z</dcterms:modified>
</cp:coreProperties>
</file>